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90" w:rsidRDefault="001865B4" w:rsidP="00D05280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55435" cy="9947275"/>
            <wp:effectExtent l="19050" t="0" r="0" b="0"/>
            <wp:docPr id="1" name="Рисунок 1" descr="D:\Пользователь\Downloads\Документ 8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ownloads\Документ 8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994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ACD" w:rsidRPr="00B552B3" w:rsidRDefault="001420B1" w:rsidP="00EF4A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на 20</w:t>
      </w:r>
      <w:r w:rsidR="00D05280">
        <w:rPr>
          <w:rFonts w:ascii="Times New Roman" w:hAnsi="Times New Roman" w:cs="Times New Roman"/>
          <w:b/>
          <w:sz w:val="28"/>
          <w:szCs w:val="28"/>
        </w:rPr>
        <w:t>2</w:t>
      </w:r>
      <w:r w:rsidR="005D08C7">
        <w:rPr>
          <w:rFonts w:ascii="Times New Roman" w:hAnsi="Times New Roman" w:cs="Times New Roman"/>
          <w:b/>
          <w:sz w:val="28"/>
          <w:szCs w:val="28"/>
        </w:rPr>
        <w:t>3</w:t>
      </w:r>
      <w:r w:rsidR="00D0528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05280">
        <w:rPr>
          <w:rFonts w:ascii="Times New Roman" w:hAnsi="Times New Roman" w:cs="Times New Roman"/>
          <w:b/>
          <w:sz w:val="28"/>
          <w:szCs w:val="28"/>
        </w:rPr>
        <w:t>2</w:t>
      </w:r>
      <w:r w:rsidR="005D08C7">
        <w:rPr>
          <w:rFonts w:ascii="Times New Roman" w:hAnsi="Times New Roman" w:cs="Times New Roman"/>
          <w:b/>
          <w:sz w:val="28"/>
          <w:szCs w:val="28"/>
        </w:rPr>
        <w:t>4</w:t>
      </w:r>
      <w:r w:rsidR="00D05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2B3" w:rsidRPr="00B552B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Ind w:w="-147" w:type="dxa"/>
        <w:tblLayout w:type="fixed"/>
        <w:tblLook w:val="04A0"/>
      </w:tblPr>
      <w:tblGrid>
        <w:gridCol w:w="568"/>
        <w:gridCol w:w="4110"/>
        <w:gridCol w:w="2127"/>
        <w:gridCol w:w="1984"/>
        <w:gridCol w:w="1836"/>
      </w:tblGrid>
      <w:tr w:rsidR="008F1ACD" w:rsidRPr="00B30430" w:rsidTr="008F1ACD">
        <w:tc>
          <w:tcPr>
            <w:tcW w:w="568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C57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/п</w:t>
            </w:r>
          </w:p>
        </w:tc>
        <w:tc>
          <w:tcPr>
            <w:tcW w:w="4110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2127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84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836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F1ACD" w:rsidRPr="00B30430" w:rsidTr="008F1ACD">
        <w:tc>
          <w:tcPr>
            <w:tcW w:w="568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D4012" w:rsidRPr="00B30430" w:rsidRDefault="00DC5783" w:rsidP="00B30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персоналом школы нормативных документов МО РФ, МО РБ, управления образования по делам ГО ЧС по вопросам подготовки обучающихся, учителей, персонала к действиям при экстремизме и ЧС </w:t>
            </w:r>
          </w:p>
        </w:tc>
        <w:tc>
          <w:tcPr>
            <w:tcW w:w="2127" w:type="dxa"/>
          </w:tcPr>
          <w:p w:rsidR="003D4012" w:rsidRPr="00B30430" w:rsidRDefault="00B30430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>Директор школы Мишина Т.Г.</w:t>
            </w:r>
          </w:p>
          <w:p w:rsidR="008F1ACD" w:rsidRDefault="008F1ACD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организатор ОБЖ </w:t>
            </w:r>
            <w:proofErr w:type="spellStart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>Китчук</w:t>
            </w:r>
            <w:proofErr w:type="spellEnd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  <w:p w:rsidR="00B30430" w:rsidRPr="00B30430" w:rsidRDefault="00B30430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0430" w:rsidRDefault="00B30430" w:rsidP="008F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012" w:rsidRPr="00B30430" w:rsidRDefault="00D05280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1420B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3D4012" w:rsidRPr="00B30430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ACD" w:rsidRPr="00B30430" w:rsidTr="008F1ACD">
        <w:tc>
          <w:tcPr>
            <w:tcW w:w="568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B30430" w:rsidRPr="00B30430" w:rsidRDefault="00DC5783" w:rsidP="00B30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30430" w:rsidRPr="00B3043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430" w:rsidRPr="00B30430">
              <w:rPr>
                <w:rFonts w:ascii="Times New Roman" w:hAnsi="Times New Roman" w:cs="Times New Roman"/>
                <w:sz w:val="24"/>
                <w:szCs w:val="24"/>
              </w:rPr>
              <w:t>«Действия при ЧС»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0430" w:rsidRPr="00B30430">
              <w:rPr>
                <w:rFonts w:ascii="Times New Roman" w:hAnsi="Times New Roman" w:cs="Times New Roman"/>
                <w:sz w:val="24"/>
                <w:szCs w:val="24"/>
              </w:rPr>
              <w:t>при совершении террористического акта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 xml:space="preserve"> и возможности его совершения</w:t>
            </w:r>
          </w:p>
        </w:tc>
        <w:tc>
          <w:tcPr>
            <w:tcW w:w="2127" w:type="dxa"/>
          </w:tcPr>
          <w:p w:rsidR="00B30430" w:rsidRPr="00B30430" w:rsidRDefault="00B30430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Мишина Т.Г. </w:t>
            </w:r>
          </w:p>
          <w:p w:rsidR="008F1ACD" w:rsidRDefault="008F1ACD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организатор ОБЖ </w:t>
            </w:r>
            <w:proofErr w:type="spellStart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>Китчук</w:t>
            </w:r>
            <w:proofErr w:type="spellEnd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  <w:p w:rsidR="003D4012" w:rsidRPr="00B30430" w:rsidRDefault="003D4012" w:rsidP="008F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0430" w:rsidRDefault="001420B1" w:rsidP="00D0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30430" w:rsidRDefault="001420B1" w:rsidP="00D0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30430" w:rsidRPr="00B30430" w:rsidRDefault="001420B1" w:rsidP="00D0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3D4012" w:rsidRPr="00B30430" w:rsidRDefault="003D4012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CD" w:rsidRPr="00B30430" w:rsidTr="008F1ACD">
        <w:tc>
          <w:tcPr>
            <w:tcW w:w="568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B30430" w:rsidRPr="00B30430" w:rsidRDefault="00DC5783" w:rsidP="00B30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>Декадник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>(пожарная безопасность ПДД, ГО ЧС)</w:t>
            </w:r>
          </w:p>
        </w:tc>
        <w:tc>
          <w:tcPr>
            <w:tcW w:w="2127" w:type="dxa"/>
          </w:tcPr>
          <w:p w:rsidR="008F1ACD" w:rsidRDefault="008F1ACD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организатор ОБЖ </w:t>
            </w:r>
            <w:proofErr w:type="spellStart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>Китчук</w:t>
            </w:r>
            <w:proofErr w:type="spellEnd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  <w:p w:rsidR="00B30430" w:rsidRDefault="00B30430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B30430" w:rsidRPr="00B30430" w:rsidRDefault="00B30430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:rsidR="003D4012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30430" w:rsidRPr="00B30430" w:rsidRDefault="00B30430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420B1">
              <w:rPr>
                <w:rFonts w:ascii="Times New Roman" w:hAnsi="Times New Roman" w:cs="Times New Roman"/>
                <w:sz w:val="24"/>
                <w:szCs w:val="24"/>
              </w:rPr>
              <w:t>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0B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3D4012" w:rsidRPr="00B30430" w:rsidRDefault="003D4012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CD" w:rsidRPr="00B30430" w:rsidTr="008F1ACD">
        <w:tc>
          <w:tcPr>
            <w:tcW w:w="568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D4012" w:rsidRPr="00B30430" w:rsidRDefault="00DC5783" w:rsidP="00DC5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действий персонала и обучающихся при террористических актах и чрезвычайных ситуациях </w:t>
            </w:r>
            <w:r w:rsidR="00B3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D4012" w:rsidRPr="00B30430" w:rsidRDefault="00DC578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3D4012" w:rsidRPr="00B30430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578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3D4012" w:rsidRPr="00B30430" w:rsidRDefault="003D4012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CD" w:rsidRPr="00B30430" w:rsidTr="008F1ACD">
        <w:tc>
          <w:tcPr>
            <w:tcW w:w="568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D4012" w:rsidRPr="00B30430" w:rsidRDefault="00DC5783" w:rsidP="00DC5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Рассмотреть на совещании при директоре вопрос подготовки и проведения прак</w:t>
            </w:r>
            <w:r w:rsidR="002D3DF7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занятий по действиям 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в экстремистку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криминогенной ситуации</w:t>
            </w:r>
          </w:p>
        </w:tc>
        <w:tc>
          <w:tcPr>
            <w:tcW w:w="2127" w:type="dxa"/>
          </w:tcPr>
          <w:p w:rsidR="00DC5783" w:rsidRPr="00DC5783" w:rsidRDefault="00DC5783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Мишина Т.Г. </w:t>
            </w:r>
          </w:p>
          <w:p w:rsidR="003D4012" w:rsidRPr="00B30430" w:rsidRDefault="003D4012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F1ACD" w:rsidRDefault="008F1ACD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012" w:rsidRPr="00B30430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3D4012" w:rsidRPr="00B30430" w:rsidRDefault="003D4012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CD" w:rsidRPr="00B30430" w:rsidTr="008F1ACD">
        <w:tc>
          <w:tcPr>
            <w:tcW w:w="568" w:type="dxa"/>
          </w:tcPr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DC5783" w:rsidRPr="00B30430" w:rsidRDefault="00DC5783" w:rsidP="00DC5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Конкурс творческих работ рисунков, плакатов на тему «Экстремизм и его опасность» (2-11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</w:tcPr>
          <w:p w:rsidR="00DC5783" w:rsidRDefault="00DC5783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3D4012" w:rsidRDefault="00DC5783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  <w:p w:rsidR="00DC5783" w:rsidRPr="00B30430" w:rsidRDefault="00DC5783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4" w:type="dxa"/>
          </w:tcPr>
          <w:p w:rsidR="008F1ACD" w:rsidRDefault="008F1ACD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012" w:rsidRPr="00B30430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3D4012" w:rsidRPr="00B30430" w:rsidRDefault="003D4012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CD" w:rsidRPr="00B30430" w:rsidTr="008F1ACD">
        <w:tc>
          <w:tcPr>
            <w:tcW w:w="568" w:type="dxa"/>
          </w:tcPr>
          <w:p w:rsidR="008F1ACD" w:rsidRDefault="008F1ACD" w:rsidP="00914D9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4012" w:rsidRPr="00DC5783" w:rsidRDefault="003D4012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F1ACD" w:rsidRDefault="00DC5783" w:rsidP="00DC5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012" w:rsidRPr="00B30430" w:rsidRDefault="008F1ACD" w:rsidP="00DC5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C5783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по пожарной безопасности (5-6 </w:t>
            </w:r>
            <w:proofErr w:type="spellStart"/>
            <w:r w:rsidR="00DC57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05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57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8F1ACD" w:rsidRDefault="008F1ACD" w:rsidP="00914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83" w:rsidRDefault="00DC5783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DC5783" w:rsidRDefault="00DC5783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  <w:p w:rsidR="003D4012" w:rsidRDefault="00DC5783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C5783" w:rsidRPr="00B30430" w:rsidRDefault="00DC5783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:rsidR="008F1ACD" w:rsidRDefault="008F1ACD" w:rsidP="00914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012" w:rsidRPr="00B30430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3D4012" w:rsidRPr="00B30430" w:rsidRDefault="003D4012" w:rsidP="00914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83" w:rsidRPr="00B30430" w:rsidTr="008F1ACD">
        <w:tc>
          <w:tcPr>
            <w:tcW w:w="568" w:type="dxa"/>
          </w:tcPr>
          <w:p w:rsidR="00DC5783" w:rsidRPr="00DC5783" w:rsidRDefault="00DC5783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DC5783" w:rsidRDefault="00DC5783" w:rsidP="00DC5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Ужесточение пропускного режима при входе и въезде на территорию школы  </w:t>
            </w:r>
          </w:p>
        </w:tc>
        <w:tc>
          <w:tcPr>
            <w:tcW w:w="2127" w:type="dxa"/>
          </w:tcPr>
          <w:p w:rsidR="00DC5783" w:rsidRDefault="008F1ACD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8F1ACD" w:rsidRDefault="008F1ACD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Чупина А.А</w:t>
            </w:r>
          </w:p>
        </w:tc>
        <w:tc>
          <w:tcPr>
            <w:tcW w:w="1984" w:type="dxa"/>
          </w:tcPr>
          <w:p w:rsidR="00DC5783" w:rsidRDefault="001420B1" w:rsidP="002D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DC5783" w:rsidRPr="00B30430" w:rsidRDefault="00DC578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83" w:rsidRPr="00B30430" w:rsidTr="008F1ACD">
        <w:tc>
          <w:tcPr>
            <w:tcW w:w="568" w:type="dxa"/>
          </w:tcPr>
          <w:p w:rsidR="00DC5783" w:rsidRPr="00DC5783" w:rsidRDefault="00DC5783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DC5783" w:rsidRDefault="008F1ACD" w:rsidP="008F1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Провести совместное с сотрудниками правоохранительных органов и органов ГО ЧС практические занятия в случае возможного террористического акта</w:t>
            </w:r>
          </w:p>
        </w:tc>
        <w:tc>
          <w:tcPr>
            <w:tcW w:w="2127" w:type="dxa"/>
          </w:tcPr>
          <w:p w:rsidR="00DC5783" w:rsidRDefault="008F1ACD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8F1ACD" w:rsidRDefault="008F1ACD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83" w:rsidRDefault="00D05280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1420B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DC5783" w:rsidRDefault="00DC578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DF7" w:rsidRDefault="002D3DF7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DF7" w:rsidRDefault="002D3DF7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DF7" w:rsidRDefault="002D3DF7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DF7" w:rsidRDefault="002D3DF7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DF7" w:rsidRPr="00B30430" w:rsidRDefault="002D3DF7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83" w:rsidRPr="00B30430" w:rsidTr="008F1ACD">
        <w:tc>
          <w:tcPr>
            <w:tcW w:w="568" w:type="dxa"/>
          </w:tcPr>
          <w:p w:rsidR="008F1ACD" w:rsidRDefault="008F1ACD" w:rsidP="00B552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783" w:rsidRPr="00DC5783" w:rsidRDefault="00DC5783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8F1ACD" w:rsidRDefault="008F1ACD" w:rsidP="008F1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C5783" w:rsidRDefault="008F1ACD" w:rsidP="008F1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Организация и контроль качества занятий по ОБЖ в 1-11 классах </w:t>
            </w:r>
          </w:p>
        </w:tc>
        <w:tc>
          <w:tcPr>
            <w:tcW w:w="2127" w:type="dxa"/>
          </w:tcPr>
          <w:p w:rsidR="008F1ACD" w:rsidRDefault="008F1ACD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83" w:rsidRDefault="008F1ACD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8F1ACD" w:rsidRDefault="008F1ACD" w:rsidP="00DC5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F1ACD" w:rsidRDefault="008F1ACD" w:rsidP="00B55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83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1AC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DC5783" w:rsidRPr="00B30430" w:rsidRDefault="00DC578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83" w:rsidRPr="00B30430" w:rsidTr="008F1ACD">
        <w:tc>
          <w:tcPr>
            <w:tcW w:w="568" w:type="dxa"/>
          </w:tcPr>
          <w:p w:rsidR="00DC5783" w:rsidRPr="00DC5783" w:rsidRDefault="00DC5783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7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DC5783" w:rsidRDefault="008F1ACD" w:rsidP="008F1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Проведение регулярных инструктажей с персоналом школы по вопросам действия при угрозе террористического акта </w:t>
            </w:r>
          </w:p>
        </w:tc>
        <w:tc>
          <w:tcPr>
            <w:tcW w:w="2127" w:type="dxa"/>
          </w:tcPr>
          <w:p w:rsidR="008F1ACD" w:rsidRPr="00B30430" w:rsidRDefault="008F1ACD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Мишина Т.Г. </w:t>
            </w:r>
          </w:p>
          <w:p w:rsidR="008F1ACD" w:rsidRDefault="008F1ACD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организатор ОБЖ </w:t>
            </w:r>
            <w:proofErr w:type="spellStart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>Китчук</w:t>
            </w:r>
            <w:proofErr w:type="spellEnd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  <w:p w:rsidR="008F1ACD" w:rsidRDefault="008F1ACD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  <w:p w:rsidR="008F1ACD" w:rsidRDefault="008F1ACD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Чупина А.А</w:t>
            </w:r>
          </w:p>
        </w:tc>
        <w:tc>
          <w:tcPr>
            <w:tcW w:w="1984" w:type="dxa"/>
          </w:tcPr>
          <w:p w:rsidR="00DC5783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2B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DC5783" w:rsidRPr="00B30430" w:rsidRDefault="00DC578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83" w:rsidRPr="00B30430" w:rsidTr="008F1ACD">
        <w:tc>
          <w:tcPr>
            <w:tcW w:w="568" w:type="dxa"/>
          </w:tcPr>
          <w:p w:rsidR="00DC5783" w:rsidRPr="00DC5783" w:rsidRDefault="008F1ACD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4110" w:type="dxa"/>
          </w:tcPr>
          <w:p w:rsidR="00DC5783" w:rsidRDefault="008F1ACD" w:rsidP="008F1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Проведение тренировочных эвакуаций с персоналом и обучающимися школы</w:t>
            </w:r>
          </w:p>
        </w:tc>
        <w:tc>
          <w:tcPr>
            <w:tcW w:w="2127" w:type="dxa"/>
          </w:tcPr>
          <w:p w:rsidR="00DC5783" w:rsidRDefault="008F1ACD" w:rsidP="00914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организатор ОБЖ </w:t>
            </w:r>
            <w:proofErr w:type="spellStart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>Китчук</w:t>
            </w:r>
            <w:proofErr w:type="spellEnd"/>
            <w:r w:rsidRPr="00B30430"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</w:tc>
        <w:tc>
          <w:tcPr>
            <w:tcW w:w="1984" w:type="dxa"/>
          </w:tcPr>
          <w:p w:rsidR="00DC5783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52B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B552B3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2B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836" w:type="dxa"/>
          </w:tcPr>
          <w:p w:rsidR="00DC5783" w:rsidRPr="00B30430" w:rsidRDefault="00DC578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B3" w:rsidRPr="00B30430" w:rsidTr="008F1ACD">
        <w:tc>
          <w:tcPr>
            <w:tcW w:w="568" w:type="dxa"/>
          </w:tcPr>
          <w:p w:rsidR="00B552B3" w:rsidRDefault="00B552B3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B552B3" w:rsidRDefault="00B552B3" w:rsidP="00B55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ТБ и ОТ в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(на начало и конец учебного года)</w:t>
            </w:r>
          </w:p>
        </w:tc>
        <w:tc>
          <w:tcPr>
            <w:tcW w:w="2127" w:type="dxa"/>
          </w:tcPr>
          <w:p w:rsidR="00B552B3" w:rsidRDefault="00B552B3" w:rsidP="00B5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B552B3" w:rsidRDefault="00B552B3" w:rsidP="00B5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  <w:p w:rsidR="00B552B3" w:rsidRDefault="00B552B3" w:rsidP="00B5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552B3" w:rsidRDefault="00B552B3" w:rsidP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552B3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2B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B552B3" w:rsidRPr="00B30430" w:rsidRDefault="00B552B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B3" w:rsidRPr="00B30430" w:rsidTr="008F1ACD">
        <w:tc>
          <w:tcPr>
            <w:tcW w:w="568" w:type="dxa"/>
          </w:tcPr>
          <w:p w:rsidR="00B552B3" w:rsidRDefault="00B552B3" w:rsidP="00EF4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B552B3" w:rsidRDefault="00B552B3" w:rsidP="008F1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Участие в мероприятиях, посвященных проблемам экстремизма и терроризма, ГО ЧС и других связанных с ними мероприятиям  </w:t>
            </w:r>
          </w:p>
        </w:tc>
        <w:tc>
          <w:tcPr>
            <w:tcW w:w="2127" w:type="dxa"/>
          </w:tcPr>
          <w:p w:rsidR="00B552B3" w:rsidRDefault="00914D90" w:rsidP="00B5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B552B3" w:rsidRDefault="00B552B3" w:rsidP="00B5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СОШ №6 г. Туймазы</w:t>
            </w:r>
          </w:p>
        </w:tc>
        <w:tc>
          <w:tcPr>
            <w:tcW w:w="1984" w:type="dxa"/>
          </w:tcPr>
          <w:p w:rsidR="00B552B3" w:rsidRDefault="001420B1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0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2B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36" w:type="dxa"/>
          </w:tcPr>
          <w:p w:rsidR="00B552B3" w:rsidRPr="00B30430" w:rsidRDefault="00B552B3" w:rsidP="00B3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012" w:rsidRPr="00B30430" w:rsidRDefault="003D4012" w:rsidP="00EF4A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D4012" w:rsidRPr="00B30430" w:rsidSect="00EF4ACC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4ACC"/>
    <w:rsid w:val="00102924"/>
    <w:rsid w:val="001420B1"/>
    <w:rsid w:val="001865B4"/>
    <w:rsid w:val="002D3DF7"/>
    <w:rsid w:val="003D4012"/>
    <w:rsid w:val="005D08C7"/>
    <w:rsid w:val="008F1ACD"/>
    <w:rsid w:val="00914D90"/>
    <w:rsid w:val="00B30430"/>
    <w:rsid w:val="00B552B3"/>
    <w:rsid w:val="00CF0D1F"/>
    <w:rsid w:val="00CF7F15"/>
    <w:rsid w:val="00D05280"/>
    <w:rsid w:val="00DC5783"/>
    <w:rsid w:val="00EF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user425</dc:creator>
  <cp:keywords/>
  <dc:description/>
  <cp:lastModifiedBy>User</cp:lastModifiedBy>
  <cp:revision>5</cp:revision>
  <dcterms:created xsi:type="dcterms:W3CDTF">2020-07-27T13:45:00Z</dcterms:created>
  <dcterms:modified xsi:type="dcterms:W3CDTF">2023-10-30T09:43:00Z</dcterms:modified>
</cp:coreProperties>
</file>